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D170" w14:textId="77777777" w:rsidR="00C004ED" w:rsidRPr="004A517A" w:rsidRDefault="00C004ED" w:rsidP="00C004ED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ru-RU"/>
        </w:rPr>
      </w:pPr>
      <w:r w:rsidRPr="004A517A">
        <w:rPr>
          <w:rFonts w:ascii="Tahoma" w:eastAsia="Times New Roman" w:hAnsi="Tahoma" w:cs="Tahoma"/>
          <w:b/>
          <w:bCs/>
          <w:lang w:eastAsia="ru-RU"/>
        </w:rPr>
        <w:t>20</w:t>
      </w:r>
      <w:r w:rsidR="00C413BB">
        <w:rPr>
          <w:rFonts w:ascii="Tahoma" w:eastAsia="Times New Roman" w:hAnsi="Tahoma" w:cs="Tahoma"/>
          <w:b/>
          <w:bCs/>
          <w:lang w:eastAsia="ru-RU"/>
        </w:rPr>
        <w:t>2</w:t>
      </w:r>
      <w:r w:rsidR="00514709">
        <w:rPr>
          <w:rFonts w:ascii="Tahoma" w:eastAsia="Times New Roman" w:hAnsi="Tahoma" w:cs="Tahoma"/>
          <w:b/>
          <w:bCs/>
          <w:lang w:eastAsia="ru-RU"/>
        </w:rPr>
        <w:t>5</w:t>
      </w:r>
      <w:r w:rsidRPr="004A517A">
        <w:rPr>
          <w:rFonts w:ascii="Tahoma" w:eastAsia="Times New Roman" w:hAnsi="Tahoma" w:cs="Tahoma"/>
          <w:b/>
          <w:bCs/>
          <w:lang w:eastAsia="ru-RU"/>
        </w:rPr>
        <w:t xml:space="preserve"> год</w:t>
      </w:r>
    </w:p>
    <w:tbl>
      <w:tblPr>
        <w:tblW w:w="13183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552"/>
        <w:gridCol w:w="1424"/>
        <w:gridCol w:w="1276"/>
        <w:gridCol w:w="1418"/>
        <w:gridCol w:w="1583"/>
        <w:gridCol w:w="3236"/>
      </w:tblGrid>
      <w:tr w:rsidR="004A517A" w:rsidRPr="004A517A" w14:paraId="703A0EAA" w14:textId="77777777" w:rsidTr="00C004ED">
        <w:trPr>
          <w:trHeight w:val="802"/>
        </w:trPr>
        <w:tc>
          <w:tcPr>
            <w:tcW w:w="2694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7D40990A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552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323C0F4B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Код раздела, подраздела</w:t>
            </w:r>
          </w:p>
        </w:tc>
        <w:tc>
          <w:tcPr>
            <w:tcW w:w="5701" w:type="dxa"/>
            <w:gridSpan w:val="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4523710F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Денежное содержание (тыс. руб.)</w:t>
            </w:r>
          </w:p>
        </w:tc>
        <w:tc>
          <w:tcPr>
            <w:tcW w:w="3236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7BB52ADB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Численность (занято ставок на отчетную дату)</w:t>
            </w:r>
          </w:p>
        </w:tc>
      </w:tr>
      <w:tr w:rsidR="004A517A" w:rsidRPr="004A517A" w14:paraId="032CC9B0" w14:textId="77777777" w:rsidTr="00C004ED">
        <w:trPr>
          <w:trHeight w:val="1167"/>
        </w:trPr>
        <w:tc>
          <w:tcPr>
            <w:tcW w:w="2694" w:type="dxa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517A61" w14:textId="77777777" w:rsidR="00C004ED" w:rsidRPr="004A517A" w:rsidRDefault="00C004ED" w:rsidP="00C004E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D0C75D" w14:textId="77777777" w:rsidR="00C004ED" w:rsidRPr="004A517A" w:rsidRDefault="00C004ED" w:rsidP="00C004E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627CF275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1 квартал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6E6E4AC4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2 квартал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1837405C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3 квартал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1AACC657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4 квартал</w:t>
            </w:r>
          </w:p>
        </w:tc>
        <w:tc>
          <w:tcPr>
            <w:tcW w:w="3236" w:type="dxa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41C4EE" w14:textId="77777777" w:rsidR="00C004ED" w:rsidRPr="004A517A" w:rsidRDefault="00C004ED" w:rsidP="00C004E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4A517A" w:rsidRPr="004A517A" w14:paraId="4052CF26" w14:textId="77777777" w:rsidTr="00ED48CB">
        <w:trPr>
          <w:trHeight w:val="1167"/>
        </w:trPr>
        <w:tc>
          <w:tcPr>
            <w:tcW w:w="269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684215B7" w14:textId="77777777" w:rsidR="00C004ED" w:rsidRPr="004A517A" w:rsidRDefault="00C004ED" w:rsidP="00C004ED">
            <w:pPr>
              <w:spacing w:after="0" w:line="480" w:lineRule="auto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Глава</w:t>
            </w:r>
          </w:p>
        </w:tc>
        <w:tc>
          <w:tcPr>
            <w:tcW w:w="155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4A47F0D6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0102</w:t>
            </w: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44EF2D0A" w14:textId="2EB74114" w:rsidR="00C004ED" w:rsidRPr="004A517A" w:rsidRDefault="00514709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</w:t>
            </w:r>
            <w:r w:rsidR="008B561C">
              <w:rPr>
                <w:rFonts w:ascii="Tahoma" w:eastAsia="Times New Roman" w:hAnsi="Tahoma" w:cs="Tahoma"/>
                <w:lang w:eastAsia="ru-RU"/>
              </w:rPr>
              <w:t>49,9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269FB6AB" w14:textId="5A286AD1" w:rsidR="00C004ED" w:rsidRPr="004A517A" w:rsidRDefault="008B561C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332,4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582F9663" w14:textId="3B7B9EF5" w:rsidR="00C004ED" w:rsidRPr="004A517A" w:rsidRDefault="00014AFE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92,9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34A92CC2" w14:textId="31C02DD9" w:rsidR="00C004ED" w:rsidRPr="004A517A" w:rsidRDefault="00981B4A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217,5</w:t>
            </w:r>
          </w:p>
        </w:tc>
        <w:tc>
          <w:tcPr>
            <w:tcW w:w="323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5926CB51" w14:textId="3078BDC6" w:rsidR="00C004ED" w:rsidRPr="004A517A" w:rsidRDefault="005F5B28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</w:t>
            </w:r>
            <w:r w:rsidR="00434CB0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</w:tr>
      <w:tr w:rsidR="004A517A" w:rsidRPr="004A517A" w14:paraId="388F9406" w14:textId="77777777" w:rsidTr="00ED48CB">
        <w:trPr>
          <w:trHeight w:val="1531"/>
        </w:trPr>
        <w:tc>
          <w:tcPr>
            <w:tcW w:w="269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43E1ADC9" w14:textId="77777777" w:rsidR="00C004ED" w:rsidRPr="004A517A" w:rsidRDefault="00C004ED" w:rsidP="00C004ED">
            <w:pPr>
              <w:spacing w:after="0" w:line="480" w:lineRule="auto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 xml:space="preserve">Муниципальные служащие администрации, в т.ч. </w:t>
            </w:r>
            <w:r w:rsidR="004A3837" w:rsidRPr="004A517A">
              <w:rPr>
                <w:rFonts w:ascii="Tahoma" w:eastAsia="Times New Roman" w:hAnsi="Tahoma" w:cs="Tahoma"/>
                <w:lang w:eastAsia="ru-RU"/>
              </w:rPr>
              <w:t>уборщица</w:t>
            </w:r>
          </w:p>
        </w:tc>
        <w:tc>
          <w:tcPr>
            <w:tcW w:w="155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43D4CEB6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0104</w:t>
            </w: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560AFC06" w14:textId="7C36D089" w:rsidR="00C004ED" w:rsidRPr="004A517A" w:rsidRDefault="00434CB0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198,4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7E735F32" w14:textId="2C2719B8" w:rsidR="00C004ED" w:rsidRPr="004A517A" w:rsidRDefault="00981B4A" w:rsidP="00BA2977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239,7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2B180C62" w14:textId="786475F2"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2</w:t>
            </w:r>
            <w:r w:rsidR="00981B4A">
              <w:rPr>
                <w:rFonts w:ascii="Tahoma" w:eastAsia="Times New Roman" w:hAnsi="Tahoma" w:cs="Tahoma"/>
                <w:lang w:eastAsia="ru-RU"/>
              </w:rPr>
              <w:t>77,1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549FD1F5" w14:textId="17B9CB60" w:rsidR="00C004ED" w:rsidRPr="004A517A" w:rsidRDefault="00981B4A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314,2</w:t>
            </w:r>
          </w:p>
        </w:tc>
        <w:tc>
          <w:tcPr>
            <w:tcW w:w="323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1246935A" w14:textId="77777777"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2,5</w:t>
            </w:r>
          </w:p>
        </w:tc>
      </w:tr>
      <w:tr w:rsidR="004A517A" w:rsidRPr="004A517A" w14:paraId="535A867E" w14:textId="77777777" w:rsidTr="00ED48CB">
        <w:trPr>
          <w:trHeight w:val="1531"/>
        </w:trPr>
        <w:tc>
          <w:tcPr>
            <w:tcW w:w="269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772E8A16" w14:textId="77777777" w:rsidR="00C004ED" w:rsidRPr="004A517A" w:rsidRDefault="00C004ED" w:rsidP="00C004ED">
            <w:pPr>
              <w:spacing w:after="0" w:line="480" w:lineRule="auto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Муниципальная пожарная охрана</w:t>
            </w:r>
          </w:p>
        </w:tc>
        <w:tc>
          <w:tcPr>
            <w:tcW w:w="155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4F745B03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0310</w:t>
            </w: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3DD46705" w14:textId="486125C1" w:rsidR="00C004ED" w:rsidRPr="004A517A" w:rsidRDefault="00434CB0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383,2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1880F7FF" w14:textId="125197BD" w:rsidR="00C004ED" w:rsidRPr="004A517A" w:rsidRDefault="00981B4A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499,3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26B6A890" w14:textId="30508B0B" w:rsidR="00C004ED" w:rsidRPr="004A517A" w:rsidRDefault="00981B4A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509,1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486D5542" w14:textId="5B615DAD" w:rsidR="00C004ED" w:rsidRPr="004A517A" w:rsidRDefault="00981B4A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498,8</w:t>
            </w:r>
          </w:p>
        </w:tc>
        <w:tc>
          <w:tcPr>
            <w:tcW w:w="323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256CA09E" w14:textId="77777777" w:rsidR="00C004ED" w:rsidRPr="004A517A" w:rsidRDefault="00ED48C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4</w:t>
            </w:r>
          </w:p>
        </w:tc>
      </w:tr>
      <w:tr w:rsidR="004A517A" w:rsidRPr="004A517A" w14:paraId="6F05D937" w14:textId="77777777" w:rsidTr="00ED48CB">
        <w:trPr>
          <w:trHeight w:val="529"/>
        </w:trPr>
        <w:tc>
          <w:tcPr>
            <w:tcW w:w="4246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52E67959" w14:textId="77777777" w:rsidR="00C004ED" w:rsidRPr="004A517A" w:rsidRDefault="00C004ED" w:rsidP="00C004ED">
            <w:pPr>
              <w:spacing w:after="0" w:line="480" w:lineRule="auto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 ИТОГО:</w:t>
            </w: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6ECA228C" w14:textId="2F1A2E93" w:rsidR="00C004ED" w:rsidRPr="004A517A" w:rsidRDefault="00434CB0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731,5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5B9C3F2E" w14:textId="18EBA964" w:rsidR="00C004ED" w:rsidRPr="004A517A" w:rsidRDefault="00CE6D1B" w:rsidP="00BA2977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</w:t>
            </w:r>
            <w:r w:rsidR="00981B4A">
              <w:rPr>
                <w:rFonts w:ascii="Tahoma" w:eastAsia="Times New Roman" w:hAnsi="Tahoma" w:cs="Tahoma"/>
                <w:lang w:eastAsia="ru-RU"/>
              </w:rPr>
              <w:t>071,4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1430BE53" w14:textId="374DC185" w:rsidR="00C004ED" w:rsidRPr="004A517A" w:rsidRDefault="00981B4A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879,1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2D023E3C" w14:textId="1F38805E" w:rsidR="00C004ED" w:rsidRPr="004A517A" w:rsidRDefault="00981B4A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1030,5</w:t>
            </w:r>
          </w:p>
        </w:tc>
        <w:tc>
          <w:tcPr>
            <w:tcW w:w="323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4A1A5398" w14:textId="77777777"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7,5</w:t>
            </w:r>
          </w:p>
        </w:tc>
      </w:tr>
    </w:tbl>
    <w:p w14:paraId="4E6AFB81" w14:textId="77777777" w:rsidR="004A3837" w:rsidRDefault="004A3837"/>
    <w:sectPr w:rsidR="004A3837" w:rsidSect="00C004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4ED"/>
    <w:rsid w:val="00014AFE"/>
    <w:rsid w:val="002479B3"/>
    <w:rsid w:val="00264F39"/>
    <w:rsid w:val="002B4925"/>
    <w:rsid w:val="00365ACA"/>
    <w:rsid w:val="003B4024"/>
    <w:rsid w:val="00434CB0"/>
    <w:rsid w:val="004A3837"/>
    <w:rsid w:val="004A517A"/>
    <w:rsid w:val="004F038F"/>
    <w:rsid w:val="004F7760"/>
    <w:rsid w:val="00514709"/>
    <w:rsid w:val="005215AB"/>
    <w:rsid w:val="00530753"/>
    <w:rsid w:val="005C4AD4"/>
    <w:rsid w:val="005F5B28"/>
    <w:rsid w:val="00755BF4"/>
    <w:rsid w:val="008B561C"/>
    <w:rsid w:val="00981B4A"/>
    <w:rsid w:val="00A744A9"/>
    <w:rsid w:val="00BA2977"/>
    <w:rsid w:val="00BE18DA"/>
    <w:rsid w:val="00C004ED"/>
    <w:rsid w:val="00C413BB"/>
    <w:rsid w:val="00CD51D0"/>
    <w:rsid w:val="00CE6D1B"/>
    <w:rsid w:val="00D45D20"/>
    <w:rsid w:val="00D856AE"/>
    <w:rsid w:val="00DA14D5"/>
    <w:rsid w:val="00ED48CB"/>
    <w:rsid w:val="00F1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7A33"/>
  <w15:docId w15:val="{8FA4CD03-EB48-4489-91CB-90C6E845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35</cp:revision>
  <dcterms:created xsi:type="dcterms:W3CDTF">2019-12-11T10:49:00Z</dcterms:created>
  <dcterms:modified xsi:type="dcterms:W3CDTF">2026-01-29T12:05:00Z</dcterms:modified>
</cp:coreProperties>
</file>