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49A6" w:rsidRPr="002949A6" w:rsidRDefault="002949A6" w:rsidP="00294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7A1F5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11641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3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41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 </w:t>
      </w:r>
      <w:r w:rsidR="007A1F5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2949A6" w:rsidRPr="002949A6" w:rsidRDefault="002949A6" w:rsidP="002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2B3ADC" w:rsidRPr="004E714E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Default="00B02683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63AEE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2F3FF9">
        <w:rPr>
          <w:rFonts w:ascii="Times New Roman" w:hAnsi="Times New Roman" w:cs="Times New Roman"/>
          <w:b/>
          <w:sz w:val="28"/>
          <w:szCs w:val="28"/>
        </w:rPr>
        <w:t>у</w:t>
      </w:r>
      <w:r w:rsidR="00087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8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Pr="00065ED9" w:rsidRDefault="00065ED9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02683" w:rsidRPr="00065ED9">
        <w:rPr>
          <w:rFonts w:ascii="Times New Roman" w:hAnsi="Times New Roman" w:cs="Times New Roman"/>
          <w:sz w:val="28"/>
          <w:szCs w:val="28"/>
        </w:rPr>
        <w:t xml:space="preserve">На основании пункта 21 части 1 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№1221 «Об утверждении правил присвоения, изменения  и аннулирования адресов», постановления администрации </w:t>
      </w:r>
      <w:proofErr w:type="spellStart"/>
      <w:r w:rsidR="00B02683" w:rsidRPr="00065ED9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B02683" w:rsidRPr="00065ED9">
        <w:rPr>
          <w:rFonts w:ascii="Times New Roman" w:hAnsi="Times New Roman" w:cs="Times New Roman"/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</w:t>
      </w:r>
      <w:proofErr w:type="gramEnd"/>
      <w:r w:rsidR="00B02683" w:rsidRPr="00065ED9">
        <w:rPr>
          <w:rFonts w:ascii="Times New Roman" w:hAnsi="Times New Roman" w:cs="Times New Roman"/>
          <w:sz w:val="28"/>
          <w:szCs w:val="28"/>
        </w:rPr>
        <w:t xml:space="preserve"> адреса»</w:t>
      </w:r>
      <w:r w:rsidR="006B046F" w:rsidRPr="00065ED9">
        <w:rPr>
          <w:rFonts w:ascii="Times New Roman" w:hAnsi="Times New Roman" w:cs="Times New Roman"/>
          <w:sz w:val="28"/>
          <w:szCs w:val="28"/>
        </w:rPr>
        <w:t xml:space="preserve">, </w:t>
      </w:r>
      <w:r w:rsidR="002B3ADC" w:rsidRPr="00065E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949A6" w:rsidRPr="00065ED9">
        <w:rPr>
          <w:rFonts w:ascii="Times New Roman" w:hAnsi="Times New Roman" w:cs="Times New Roman"/>
          <w:sz w:val="28"/>
          <w:szCs w:val="28"/>
        </w:rPr>
        <w:t>Большепорек</w:t>
      </w:r>
      <w:r w:rsidR="002B3ADC" w:rsidRPr="00065ED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B3ADC" w:rsidRPr="00065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3ADC" w:rsidRPr="00065E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046F" w:rsidRPr="0011641C" w:rsidRDefault="006B046F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41C" w:rsidRPr="0011641C" w:rsidRDefault="0011641C" w:rsidP="0011641C">
      <w:pPr>
        <w:pStyle w:val="aff6"/>
        <w:numPr>
          <w:ilvl w:val="0"/>
          <w:numId w:val="3"/>
        </w:numPr>
        <w:tabs>
          <w:tab w:val="left" w:pos="851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1C">
        <w:rPr>
          <w:rFonts w:ascii="Times New Roman" w:hAnsi="Times New Roman" w:cs="Times New Roman"/>
          <w:sz w:val="28"/>
          <w:szCs w:val="28"/>
        </w:rPr>
        <w:t>Присвоить адрес земельного участка   с кадастровым номером  43:11:320205:246,  общей площадью  400 кв. м.,   следующий адрес:</w:t>
      </w:r>
    </w:p>
    <w:p w:rsidR="0011641C" w:rsidRDefault="0011641C" w:rsidP="0011641C">
      <w:pPr>
        <w:pStyle w:val="aff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641C">
        <w:rPr>
          <w:rFonts w:ascii="Times New Roman" w:hAnsi="Times New Roman" w:cs="Times New Roman"/>
          <w:sz w:val="28"/>
          <w:szCs w:val="28"/>
        </w:rPr>
        <w:t xml:space="preserve">Российская  Федерация,  Кировская  область,  </w:t>
      </w:r>
      <w:proofErr w:type="spellStart"/>
      <w:r w:rsidRPr="0011641C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Pr="0011641C">
        <w:rPr>
          <w:rFonts w:ascii="Times New Roman" w:hAnsi="Times New Roman" w:cs="Times New Roman"/>
          <w:sz w:val="28"/>
          <w:szCs w:val="28"/>
        </w:rPr>
        <w:t xml:space="preserve"> муниципальный   район,  </w:t>
      </w:r>
      <w:proofErr w:type="spellStart"/>
      <w:r w:rsidRPr="0011641C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Pr="0011641C">
        <w:rPr>
          <w:rFonts w:ascii="Times New Roman" w:hAnsi="Times New Roman" w:cs="Times New Roman"/>
          <w:sz w:val="28"/>
          <w:szCs w:val="28"/>
        </w:rPr>
        <w:t xml:space="preserve">  сельское  поселение,  д.  Большой </w:t>
      </w:r>
      <w:proofErr w:type="spellStart"/>
      <w:r w:rsidRPr="0011641C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Pr="0011641C">
        <w:rPr>
          <w:rFonts w:ascii="Times New Roman" w:hAnsi="Times New Roman" w:cs="Times New Roman"/>
          <w:sz w:val="28"/>
          <w:szCs w:val="28"/>
        </w:rPr>
        <w:t xml:space="preserve">, ул. Центральная,  </w:t>
      </w:r>
      <w:r>
        <w:rPr>
          <w:rFonts w:ascii="Times New Roman" w:hAnsi="Times New Roman" w:cs="Times New Roman"/>
          <w:sz w:val="28"/>
          <w:szCs w:val="28"/>
        </w:rPr>
        <w:t>земельный участок 2а.</w:t>
      </w:r>
    </w:p>
    <w:p w:rsidR="0011641C" w:rsidRDefault="0011641C" w:rsidP="0011641C">
      <w:pPr>
        <w:pStyle w:val="aff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46F" w:rsidRPr="00065E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437" w:rsidRPr="00065ED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сети Интернет на сайте муниципального образования </w:t>
      </w:r>
      <w:proofErr w:type="spellStart"/>
      <w:r w:rsidR="000E5437" w:rsidRPr="00065ED9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ьшепорекское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949A6" w:rsidRPr="00065ED9" w:rsidRDefault="006B046F" w:rsidP="0011641C">
      <w:pPr>
        <w:pStyle w:val="aff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sz w:val="28"/>
          <w:szCs w:val="28"/>
        </w:rPr>
        <w:t>3</w:t>
      </w:r>
      <w:r w:rsidR="002949A6" w:rsidRPr="00065ED9">
        <w:rPr>
          <w:rFonts w:ascii="Times New Roman" w:hAnsi="Times New Roman" w:cs="Times New Roman"/>
          <w:sz w:val="28"/>
          <w:szCs w:val="28"/>
        </w:rPr>
        <w:t>.</w:t>
      </w:r>
      <w:r w:rsidRPr="00065ED9">
        <w:rPr>
          <w:rFonts w:ascii="Times New Roman" w:hAnsi="Times New Roman" w:cs="Times New Roman"/>
          <w:sz w:val="28"/>
          <w:szCs w:val="28"/>
        </w:rPr>
        <w:t xml:space="preserve"> </w:t>
      </w:r>
      <w:r w:rsidR="002949A6" w:rsidRPr="00065E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949A6" w:rsidRPr="00065ED9" w:rsidRDefault="002949A6" w:rsidP="006B0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065ED9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065ED9" w:rsidRDefault="002949A6" w:rsidP="00F1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65ED9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065E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 w:rsidRPr="00065ED9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Pr="004E714E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9A6" w:rsidRPr="004E714E" w:rsidSect="000E5437">
      <w:pgSz w:w="11906" w:h="16838"/>
      <w:pgMar w:top="567" w:right="1274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0A" w:rsidRDefault="0007540A">
      <w:pPr>
        <w:spacing w:after="0" w:line="240" w:lineRule="auto"/>
      </w:pPr>
      <w:r>
        <w:separator/>
      </w:r>
    </w:p>
  </w:endnote>
  <w:endnote w:type="continuationSeparator" w:id="0">
    <w:p w:rsidR="0007540A" w:rsidRDefault="000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0A" w:rsidRDefault="0007540A">
      <w:pPr>
        <w:spacing w:after="0" w:line="240" w:lineRule="auto"/>
      </w:pPr>
      <w:r>
        <w:separator/>
      </w:r>
    </w:p>
  </w:footnote>
  <w:footnote w:type="continuationSeparator" w:id="0">
    <w:p w:rsidR="0007540A" w:rsidRDefault="0007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846C43"/>
    <w:multiLevelType w:val="hybridMultilevel"/>
    <w:tmpl w:val="D7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157"/>
    <w:rsid w:val="00053314"/>
    <w:rsid w:val="00065ED9"/>
    <w:rsid w:val="0007540A"/>
    <w:rsid w:val="00087B76"/>
    <w:rsid w:val="000A7112"/>
    <w:rsid w:val="000C61A1"/>
    <w:rsid w:val="000E5437"/>
    <w:rsid w:val="0011641C"/>
    <w:rsid w:val="0019444F"/>
    <w:rsid w:val="001A2F34"/>
    <w:rsid w:val="002949A6"/>
    <w:rsid w:val="002B3ADC"/>
    <w:rsid w:val="002F3FF9"/>
    <w:rsid w:val="002F7B4F"/>
    <w:rsid w:val="003D5F5B"/>
    <w:rsid w:val="003D652D"/>
    <w:rsid w:val="004D20E6"/>
    <w:rsid w:val="004D3D84"/>
    <w:rsid w:val="004E714E"/>
    <w:rsid w:val="00513B38"/>
    <w:rsid w:val="005E41C5"/>
    <w:rsid w:val="006571C0"/>
    <w:rsid w:val="006B046F"/>
    <w:rsid w:val="006D766F"/>
    <w:rsid w:val="007A1F54"/>
    <w:rsid w:val="007E7157"/>
    <w:rsid w:val="008440E1"/>
    <w:rsid w:val="00863ECC"/>
    <w:rsid w:val="008B7FCC"/>
    <w:rsid w:val="008D5F98"/>
    <w:rsid w:val="008F6175"/>
    <w:rsid w:val="00960C67"/>
    <w:rsid w:val="009A1F17"/>
    <w:rsid w:val="009A75FA"/>
    <w:rsid w:val="009B7202"/>
    <w:rsid w:val="00A63AEE"/>
    <w:rsid w:val="00A700CF"/>
    <w:rsid w:val="00B02683"/>
    <w:rsid w:val="00B440BD"/>
    <w:rsid w:val="00BC59B1"/>
    <w:rsid w:val="00BD0AAE"/>
    <w:rsid w:val="00BF4D4E"/>
    <w:rsid w:val="00C247C8"/>
    <w:rsid w:val="00C30B19"/>
    <w:rsid w:val="00CA159C"/>
    <w:rsid w:val="00D538C2"/>
    <w:rsid w:val="00E016FE"/>
    <w:rsid w:val="00E11BFF"/>
    <w:rsid w:val="00E96A88"/>
    <w:rsid w:val="00F153D3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paragraph" w:styleId="aff6">
    <w:name w:val="List Paragraph"/>
    <w:basedOn w:val="a"/>
    <w:uiPriority w:val="34"/>
    <w:qFormat/>
    <w:rsid w:val="00B0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ФИНАНСИСТ</cp:lastModifiedBy>
  <cp:revision>26</cp:revision>
  <cp:lastPrinted>2023-02-13T05:16:00Z</cp:lastPrinted>
  <dcterms:created xsi:type="dcterms:W3CDTF">2022-03-11T04:57:00Z</dcterms:created>
  <dcterms:modified xsi:type="dcterms:W3CDTF">2023-02-13T05:19:00Z</dcterms:modified>
</cp:coreProperties>
</file>